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3EE52" w14:textId="6C57E7FE" w:rsidR="00041882" w:rsidRPr="006836E3" w:rsidRDefault="006836E3">
      <w:pPr>
        <w:contextualSpacing/>
        <w:rPr>
          <w:rFonts w:ascii="Comic Sans MS" w:hAnsi="Comic Sans MS"/>
          <w:sz w:val="24"/>
          <w:szCs w:val="24"/>
          <w:u w:val="single"/>
        </w:rPr>
      </w:pPr>
      <w:r w:rsidRPr="006836E3">
        <w:rPr>
          <w:rFonts w:ascii="Comic Sans MS" w:hAnsi="Comic Sans MS"/>
          <w:sz w:val="24"/>
          <w:szCs w:val="24"/>
          <w:u w:val="single"/>
        </w:rPr>
        <w:t xml:space="preserve">Questions to answer after listening to The day the crayons came home </w:t>
      </w:r>
    </w:p>
    <w:p w14:paraId="285AB9C6" w14:textId="77777777" w:rsidR="008745FE" w:rsidRPr="004A4800" w:rsidRDefault="008745FE" w:rsidP="008745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4800">
        <w:rPr>
          <w:rFonts w:ascii="Comic Sans MS" w:hAnsi="Comic Sans MS"/>
          <w:sz w:val="24"/>
          <w:szCs w:val="24"/>
        </w:rPr>
        <w:t>Which crayon was broken in half?</w:t>
      </w:r>
    </w:p>
    <w:p w14:paraId="3B95AFAE" w14:textId="77777777" w:rsidR="008745FE" w:rsidRPr="004A4800" w:rsidRDefault="008745FE" w:rsidP="008745F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4A4800">
        <w:rPr>
          <w:rFonts w:ascii="Comic Sans MS" w:hAnsi="Comic Sans MS"/>
          <w:sz w:val="24"/>
          <w:szCs w:val="24"/>
        </w:rPr>
        <w:t>How was it nursed better?</w:t>
      </w:r>
    </w:p>
    <w:p w14:paraId="78817C60" w14:textId="77777777" w:rsidR="008745FE" w:rsidRPr="004A4800" w:rsidRDefault="008745FE" w:rsidP="008745F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4A4800">
        <w:rPr>
          <w:rFonts w:ascii="Comic Sans MS" w:hAnsi="Comic Sans MS"/>
          <w:sz w:val="24"/>
          <w:szCs w:val="24"/>
        </w:rPr>
        <w:t>Who broke it?</w:t>
      </w:r>
    </w:p>
    <w:p w14:paraId="1A8D6ABC" w14:textId="77777777" w:rsidR="008745FE" w:rsidRPr="004A4800" w:rsidRDefault="008745FE" w:rsidP="008745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4800">
        <w:rPr>
          <w:rFonts w:ascii="Comic Sans MS" w:hAnsi="Comic Sans MS"/>
          <w:sz w:val="24"/>
          <w:szCs w:val="24"/>
        </w:rPr>
        <w:t>Where will you find ‘Glow in the Dark’ crayon?</w:t>
      </w:r>
    </w:p>
    <w:p w14:paraId="3E446B84" w14:textId="77777777" w:rsidR="008745FE" w:rsidRPr="004A4800" w:rsidRDefault="008745FE" w:rsidP="008745F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4A4800">
        <w:rPr>
          <w:rFonts w:ascii="Comic Sans MS" w:hAnsi="Comic Sans MS"/>
          <w:sz w:val="24"/>
          <w:szCs w:val="24"/>
        </w:rPr>
        <w:t>How did it get there?</w:t>
      </w:r>
    </w:p>
    <w:p w14:paraId="61DD69CA" w14:textId="77777777" w:rsidR="008745FE" w:rsidRPr="004A4800" w:rsidRDefault="008745FE" w:rsidP="008745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4800">
        <w:rPr>
          <w:rFonts w:ascii="Comic Sans MS" w:hAnsi="Comic Sans MS"/>
          <w:sz w:val="24"/>
          <w:szCs w:val="24"/>
        </w:rPr>
        <w:t>Why is Gold Crayon unable to colour anymore?</w:t>
      </w:r>
    </w:p>
    <w:p w14:paraId="06304520" w14:textId="77777777" w:rsidR="008745FE" w:rsidRPr="004A4800" w:rsidRDefault="008745FE" w:rsidP="008745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4800">
        <w:rPr>
          <w:rFonts w:ascii="Comic Sans MS" w:hAnsi="Comic Sans MS"/>
          <w:sz w:val="24"/>
          <w:szCs w:val="24"/>
        </w:rPr>
        <w:t>What arrived in the mail for Duncan?</w:t>
      </w:r>
    </w:p>
    <w:p w14:paraId="04D88ED5" w14:textId="77777777" w:rsidR="008745FE" w:rsidRPr="004A4800" w:rsidRDefault="008745FE" w:rsidP="008745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4800">
        <w:rPr>
          <w:rFonts w:ascii="Comic Sans MS" w:hAnsi="Comic Sans MS"/>
          <w:sz w:val="24"/>
          <w:szCs w:val="24"/>
        </w:rPr>
        <w:t>Who got stuck to a sock?</w:t>
      </w:r>
    </w:p>
    <w:p w14:paraId="02EC2952" w14:textId="77777777" w:rsidR="008745FE" w:rsidRPr="004A4800" w:rsidRDefault="008745FE" w:rsidP="008745F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4A4800">
        <w:rPr>
          <w:rFonts w:ascii="Comic Sans MS" w:hAnsi="Comic Sans MS"/>
          <w:sz w:val="24"/>
          <w:szCs w:val="24"/>
        </w:rPr>
        <w:t>How did it happen?</w:t>
      </w:r>
    </w:p>
    <w:p w14:paraId="38F9DB26" w14:textId="77777777" w:rsidR="008745FE" w:rsidRPr="004A4800" w:rsidRDefault="008745FE" w:rsidP="008745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4800">
        <w:rPr>
          <w:rFonts w:ascii="Comic Sans MS" w:hAnsi="Comic Sans MS"/>
          <w:sz w:val="24"/>
          <w:szCs w:val="24"/>
        </w:rPr>
        <w:t>Which colour was used for Duncan’s Dad’s sunburn?</w:t>
      </w:r>
    </w:p>
    <w:p w14:paraId="645908A9" w14:textId="77777777" w:rsidR="008745FE" w:rsidRPr="004A4800" w:rsidRDefault="008745FE" w:rsidP="008745F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4A4800">
        <w:rPr>
          <w:rFonts w:ascii="Comic Sans MS" w:hAnsi="Comic Sans MS"/>
          <w:sz w:val="24"/>
          <w:szCs w:val="24"/>
        </w:rPr>
        <w:t>Where was this crayon left?</w:t>
      </w:r>
    </w:p>
    <w:p w14:paraId="46AE33A8" w14:textId="77777777" w:rsidR="008745FE" w:rsidRPr="004A4800" w:rsidRDefault="008745FE" w:rsidP="008745F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4A4800">
        <w:rPr>
          <w:rFonts w:ascii="Comic Sans MS" w:hAnsi="Comic Sans MS"/>
          <w:sz w:val="24"/>
          <w:szCs w:val="24"/>
        </w:rPr>
        <w:t>what is the crayon up to now?</w:t>
      </w:r>
    </w:p>
    <w:p w14:paraId="24007BF7" w14:textId="77777777" w:rsidR="008745FE" w:rsidRPr="004A4800" w:rsidRDefault="008745FE" w:rsidP="008745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4800">
        <w:rPr>
          <w:rFonts w:ascii="Comic Sans MS" w:hAnsi="Comic Sans MS"/>
          <w:sz w:val="24"/>
          <w:szCs w:val="24"/>
        </w:rPr>
        <w:t>What crayon was embarrassed by something that Duncan drew?</w:t>
      </w:r>
    </w:p>
    <w:p w14:paraId="41A07498" w14:textId="77777777" w:rsidR="008745FE" w:rsidRPr="004A4800" w:rsidRDefault="008745FE" w:rsidP="008745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4800">
        <w:rPr>
          <w:rFonts w:ascii="Comic Sans MS" w:hAnsi="Comic Sans MS"/>
          <w:sz w:val="24"/>
          <w:szCs w:val="24"/>
        </w:rPr>
        <w:t>What did Duncan build for the crayons?</w:t>
      </w:r>
    </w:p>
    <w:p w14:paraId="43A5B818" w14:textId="77777777" w:rsidR="008745FE" w:rsidRPr="004A4800" w:rsidRDefault="008745FE" w:rsidP="008745F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4A4800">
        <w:rPr>
          <w:rFonts w:ascii="Comic Sans MS" w:hAnsi="Comic Sans MS"/>
          <w:sz w:val="24"/>
          <w:szCs w:val="24"/>
        </w:rPr>
        <w:t>Why do you think he built it?</w:t>
      </w:r>
    </w:p>
    <w:p w14:paraId="4794587F" w14:textId="77777777" w:rsidR="008745FE" w:rsidRPr="004A4800" w:rsidRDefault="008745FE" w:rsidP="008745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4800">
        <w:rPr>
          <w:rFonts w:ascii="Comic Sans MS" w:hAnsi="Comic Sans MS"/>
          <w:sz w:val="24"/>
          <w:szCs w:val="24"/>
        </w:rPr>
        <w:t>What happened to Yellow and Orange crayon?</w:t>
      </w:r>
    </w:p>
    <w:p w14:paraId="2113C992" w14:textId="77777777" w:rsidR="008745FE" w:rsidRPr="004A4800" w:rsidRDefault="008745FE" w:rsidP="008745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4800">
        <w:rPr>
          <w:rFonts w:ascii="Comic Sans MS" w:hAnsi="Comic Sans MS"/>
          <w:sz w:val="24"/>
          <w:szCs w:val="24"/>
        </w:rPr>
        <w:t>What did Pea Green name himself as?</w:t>
      </w:r>
    </w:p>
    <w:p w14:paraId="0F2899D1" w14:textId="77777777" w:rsidR="008745FE" w:rsidRPr="004A4800" w:rsidRDefault="008745FE" w:rsidP="008745F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4A4800">
        <w:rPr>
          <w:rFonts w:ascii="Comic Sans MS" w:hAnsi="Comic Sans MS"/>
          <w:sz w:val="24"/>
          <w:szCs w:val="24"/>
        </w:rPr>
        <w:t>Why do you think Pea Green changed its name?</w:t>
      </w:r>
    </w:p>
    <w:p w14:paraId="23A1AE1C" w14:textId="2F93908D" w:rsidR="008745FE" w:rsidRDefault="008745FE" w:rsidP="008745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4800">
        <w:rPr>
          <w:rFonts w:ascii="Comic Sans MS" w:hAnsi="Comic Sans MS"/>
          <w:sz w:val="24"/>
          <w:szCs w:val="24"/>
        </w:rPr>
        <w:t>What did the dog do to Tan crayon?</w:t>
      </w:r>
    </w:p>
    <w:p w14:paraId="4B1D2F43" w14:textId="1D304D66" w:rsidR="006836E3" w:rsidRDefault="006836E3" w:rsidP="006836E3">
      <w:pPr>
        <w:rPr>
          <w:rFonts w:ascii="Comic Sans MS" w:hAnsi="Comic Sans MS"/>
          <w:sz w:val="24"/>
          <w:szCs w:val="24"/>
        </w:rPr>
      </w:pPr>
    </w:p>
    <w:p w14:paraId="6115FB73" w14:textId="13CBD160" w:rsidR="006836E3" w:rsidRDefault="00BF54A4" w:rsidP="006836E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Maroon crayon was broken in half. Paperclip nursed him back to health. Dad broke the maroon crayon. </w:t>
      </w:r>
    </w:p>
    <w:p w14:paraId="0D2C0EAB" w14:textId="64B24E67" w:rsidR="00BF54A4" w:rsidRDefault="00BF54A4" w:rsidP="006836E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the basement. It got there when Duncan used it to draw scary pictures on the wall in the basement. </w:t>
      </w:r>
    </w:p>
    <w:p w14:paraId="2776A45B" w14:textId="4F23CF6C" w:rsidR="00BF54A4" w:rsidRDefault="00BF54A4" w:rsidP="006836E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Gold crayon is now blunt because it was used to colour in lots of coins. </w:t>
      </w:r>
    </w:p>
    <w:p w14:paraId="2BD93B8D" w14:textId="5AC1B1AA" w:rsidR="00BF54A4" w:rsidRDefault="00BF54A4" w:rsidP="006836E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Postcards arrived in the mail for Duncan. </w:t>
      </w:r>
    </w:p>
    <w:p w14:paraId="53C9B19B" w14:textId="06A5C0F8" w:rsidR="00BF54A4" w:rsidRDefault="00BF54A4" w:rsidP="006836E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Turquoise crayon got stuck to a sock. It happened because he was left in Duncan’s pocket when the clothes went in the wash. </w:t>
      </w:r>
    </w:p>
    <w:p w14:paraId="432FBEDD" w14:textId="11962D28" w:rsidR="00BF54A4" w:rsidRDefault="00BF54A4" w:rsidP="006836E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Neon red was used for dad’s sunburn. The crayon was left by the hotel pool and the crayon is now going to walk back home. </w:t>
      </w:r>
    </w:p>
    <w:p w14:paraId="494F08E9" w14:textId="584FB838" w:rsidR="00BF54A4" w:rsidRDefault="00BF54A4" w:rsidP="006836E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Brown crayon was embarrassed by what Duncan had drawn. </w:t>
      </w:r>
    </w:p>
    <w:p w14:paraId="055B2147" w14:textId="5C0D892D" w:rsidR="00BF54A4" w:rsidRDefault="00BF54A4" w:rsidP="006836E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Duncan built a special box for the crayons because they were all different shapes and sizes. I think he drew it because he wanted the crayons to feel special’ he wanted to show the crayons how much they meant to him. </w:t>
      </w:r>
    </w:p>
    <w:p w14:paraId="0E54716C" w14:textId="10B4FAFB" w:rsidR="00BF54A4" w:rsidRDefault="00BF54A4" w:rsidP="006836E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Yellow and orange crayon were melted by the sun and they were melted together. </w:t>
      </w:r>
    </w:p>
    <w:p w14:paraId="0A0D224A" w14:textId="40530E83" w:rsidR="00BF54A4" w:rsidRDefault="00BF54A4" w:rsidP="006836E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Pea green crayon is now called Esteban the magnificent. He might have changed his name because no one likes pea green. </w:t>
      </w:r>
    </w:p>
    <w:p w14:paraId="4D60A01D" w14:textId="3DD0B24B" w:rsidR="00BF54A4" w:rsidRPr="006836E3" w:rsidRDefault="00BF54A4" w:rsidP="006836E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Tan crayon was eaten by the dog. </w:t>
      </w:r>
    </w:p>
    <w:sectPr w:rsidR="00BF54A4" w:rsidRPr="006836E3" w:rsidSect="004A4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E6984"/>
    <w:multiLevelType w:val="hybridMultilevel"/>
    <w:tmpl w:val="5D304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6F76"/>
    <w:multiLevelType w:val="hybridMultilevel"/>
    <w:tmpl w:val="B7E07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FE"/>
    <w:rsid w:val="00041882"/>
    <w:rsid w:val="004A4800"/>
    <w:rsid w:val="006836E3"/>
    <w:rsid w:val="00873A27"/>
    <w:rsid w:val="008745FE"/>
    <w:rsid w:val="00B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9BFE"/>
  <w15:chartTrackingRefBased/>
  <w15:docId w15:val="{759290A2-961F-40C6-8C7A-25CC24B4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Hopkinson</dc:creator>
  <cp:keywords/>
  <dc:description/>
  <cp:lastModifiedBy>Henham and Ugley Head Email</cp:lastModifiedBy>
  <cp:revision>2</cp:revision>
  <dcterms:created xsi:type="dcterms:W3CDTF">2020-07-16T10:39:00Z</dcterms:created>
  <dcterms:modified xsi:type="dcterms:W3CDTF">2020-07-16T10:39:00Z</dcterms:modified>
</cp:coreProperties>
</file>