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27"/>
        <w:tblW w:w="11397" w:type="dxa"/>
        <w:tblLook w:val="04A0" w:firstRow="1" w:lastRow="0" w:firstColumn="1" w:lastColumn="0" w:noHBand="0" w:noVBand="1"/>
      </w:tblPr>
      <w:tblGrid>
        <w:gridCol w:w="5796"/>
        <w:gridCol w:w="5652"/>
      </w:tblGrid>
      <w:tr w:rsidR="00B45F21" w14:paraId="1331B139" w14:textId="77777777" w:rsidTr="00C830DE">
        <w:trPr>
          <w:trHeight w:val="2455"/>
        </w:trPr>
        <w:tc>
          <w:tcPr>
            <w:tcW w:w="5770" w:type="dxa"/>
          </w:tcPr>
          <w:p w14:paraId="444271D3" w14:textId="77777777" w:rsidR="00B45F21" w:rsidRDefault="00B45F21" w:rsidP="00B45F21">
            <w:pPr>
              <w:pStyle w:val="ListParagraph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D9C6E8" wp14:editId="1BB0BACE">
                  <wp:simplePos x="0" y="0"/>
                  <wp:positionH relativeFrom="column">
                    <wp:posOffset>176835</wp:posOffset>
                  </wp:positionH>
                  <wp:positionV relativeFrom="paragraph">
                    <wp:posOffset>448254</wp:posOffset>
                  </wp:positionV>
                  <wp:extent cx="2320290" cy="1169670"/>
                  <wp:effectExtent l="0" t="0" r="381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 t="27286" r="51700" b="43445"/>
                          <a:stretch/>
                        </pic:blipFill>
                        <pic:spPr bwMode="auto">
                          <a:xfrm>
                            <a:off x="0" y="0"/>
                            <a:ext cx="2320290" cy="1169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3BB3">
              <w:rPr>
                <w:noProof/>
              </w:rPr>
              <w:t>Divide the money below by 10 and create a number sentence</w:t>
            </w:r>
          </w:p>
          <w:p w14:paraId="44158F28" w14:textId="77777777" w:rsidR="00B45F21" w:rsidRDefault="00B45F21" w:rsidP="00B45F21">
            <w:pPr>
              <w:rPr>
                <w:noProof/>
              </w:rPr>
            </w:pPr>
          </w:p>
          <w:p w14:paraId="0A21D3C4" w14:textId="77777777" w:rsidR="00B45F21" w:rsidRDefault="00B45F21" w:rsidP="00B45F21">
            <w:pPr>
              <w:rPr>
                <w:noProof/>
              </w:rPr>
            </w:pPr>
          </w:p>
        </w:tc>
        <w:tc>
          <w:tcPr>
            <w:tcW w:w="5627" w:type="dxa"/>
          </w:tcPr>
          <w:p w14:paraId="4EC5BEB3" w14:textId="77777777" w:rsidR="00B45F21" w:rsidRDefault="00B45F21" w:rsidP="00B45F21">
            <w:pPr>
              <w:pStyle w:val="ListParagraph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5FB2283" wp14:editId="6E67E5D6">
                  <wp:simplePos x="0" y="0"/>
                  <wp:positionH relativeFrom="column">
                    <wp:posOffset>346895</wp:posOffset>
                  </wp:positionH>
                  <wp:positionV relativeFrom="paragraph">
                    <wp:posOffset>453648</wp:posOffset>
                  </wp:positionV>
                  <wp:extent cx="2273300" cy="1116330"/>
                  <wp:effectExtent l="0" t="0" r="0" b="762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41" t="28004" r="15065" b="43445"/>
                          <a:stretch/>
                        </pic:blipFill>
                        <pic:spPr bwMode="auto">
                          <a:xfrm>
                            <a:off x="0" y="0"/>
                            <a:ext cx="2273300" cy="111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3BB3">
              <w:rPr>
                <w:noProof/>
              </w:rPr>
              <w:t>Divide the money below by 10 and create a number sentence.</w:t>
            </w:r>
          </w:p>
        </w:tc>
      </w:tr>
      <w:tr w:rsidR="00B45F21" w14:paraId="481A3E7A" w14:textId="77777777" w:rsidTr="00C830DE">
        <w:trPr>
          <w:trHeight w:val="2030"/>
        </w:trPr>
        <w:tc>
          <w:tcPr>
            <w:tcW w:w="5770" w:type="dxa"/>
          </w:tcPr>
          <w:p w14:paraId="7468832A" w14:textId="77777777" w:rsidR="00B45F21" w:rsidRDefault="00B45F21" w:rsidP="00B45F21">
            <w:pPr>
              <w:pStyle w:val="ListParagraph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E93250" wp14:editId="673BEC5E">
                  <wp:simplePos x="0" y="0"/>
                  <wp:positionH relativeFrom="column">
                    <wp:posOffset>240649</wp:posOffset>
                  </wp:positionH>
                  <wp:positionV relativeFrom="paragraph">
                    <wp:posOffset>259828</wp:posOffset>
                  </wp:positionV>
                  <wp:extent cx="2310130" cy="1134110"/>
                  <wp:effectExtent l="0" t="0" r="0" b="889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8" t="36084" r="50803" b="33206"/>
                          <a:stretch/>
                        </pic:blipFill>
                        <pic:spPr bwMode="auto">
                          <a:xfrm>
                            <a:off x="0" y="0"/>
                            <a:ext cx="2310130" cy="113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True or false?</w:t>
            </w:r>
          </w:p>
          <w:p w14:paraId="687CC995" w14:textId="77777777" w:rsidR="00B45F21" w:rsidRDefault="00B45F21" w:rsidP="00B45F21">
            <w:pPr>
              <w:rPr>
                <w:noProof/>
              </w:rPr>
            </w:pPr>
          </w:p>
        </w:tc>
        <w:tc>
          <w:tcPr>
            <w:tcW w:w="5627" w:type="dxa"/>
          </w:tcPr>
          <w:p w14:paraId="164E458E" w14:textId="77777777" w:rsidR="00B45F21" w:rsidRDefault="00B45F21" w:rsidP="00B45F21">
            <w:pPr>
              <w:pStyle w:val="ListParagraph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0E7D307" wp14:editId="58977734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254000</wp:posOffset>
                  </wp:positionV>
                  <wp:extent cx="2453005" cy="1191895"/>
                  <wp:effectExtent l="0" t="0" r="4445" b="825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13" t="35904" r="13551" b="33206"/>
                          <a:stretch/>
                        </pic:blipFill>
                        <pic:spPr bwMode="auto">
                          <a:xfrm>
                            <a:off x="0" y="0"/>
                            <a:ext cx="2453005" cy="119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True or false? </w:t>
            </w:r>
          </w:p>
          <w:p w14:paraId="53CF05B1" w14:textId="77777777" w:rsidR="00B45F21" w:rsidRDefault="00B45F21" w:rsidP="00B45F21">
            <w:pPr>
              <w:rPr>
                <w:noProof/>
              </w:rPr>
            </w:pPr>
          </w:p>
        </w:tc>
      </w:tr>
      <w:tr w:rsidR="00B45F21" w14:paraId="4A70B041" w14:textId="77777777" w:rsidTr="00C830DE">
        <w:trPr>
          <w:trHeight w:val="2272"/>
        </w:trPr>
        <w:tc>
          <w:tcPr>
            <w:tcW w:w="5770" w:type="dxa"/>
          </w:tcPr>
          <w:p w14:paraId="31DBACBB" w14:textId="77777777" w:rsidR="00B45F21" w:rsidRDefault="00B45F21" w:rsidP="00B45F21">
            <w:pPr>
              <w:pStyle w:val="ListParagraph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5C4E08E" wp14:editId="2CE784A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283845</wp:posOffset>
                  </wp:positionV>
                  <wp:extent cx="2235835" cy="1325245"/>
                  <wp:effectExtent l="0" t="0" r="0" b="825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7" t="36799" r="52220" b="28966"/>
                          <a:stretch/>
                        </pic:blipFill>
                        <pic:spPr bwMode="auto">
                          <a:xfrm>
                            <a:off x="0" y="0"/>
                            <a:ext cx="2235835" cy="1325245"/>
                          </a:xfrm>
                          <a:prstGeom prst="flowChartAlternateProcess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Circle the incorrect answer. </w:t>
            </w:r>
          </w:p>
          <w:p w14:paraId="537E56AD" w14:textId="77777777" w:rsidR="00B45F21" w:rsidRDefault="00B45F21" w:rsidP="00B45F21">
            <w:pPr>
              <w:rPr>
                <w:noProof/>
              </w:rPr>
            </w:pPr>
          </w:p>
        </w:tc>
        <w:tc>
          <w:tcPr>
            <w:tcW w:w="5627" w:type="dxa"/>
          </w:tcPr>
          <w:p w14:paraId="30D01566" w14:textId="77777777" w:rsidR="00B45F21" w:rsidRDefault="00B45F21" w:rsidP="00B45F21">
            <w:pPr>
              <w:pStyle w:val="ListParagraph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8D89EB5" wp14:editId="394D6DC1">
                  <wp:simplePos x="0" y="0"/>
                  <wp:positionH relativeFrom="column">
                    <wp:posOffset>238744</wp:posOffset>
                  </wp:positionH>
                  <wp:positionV relativeFrom="paragraph">
                    <wp:posOffset>232121</wp:posOffset>
                  </wp:positionV>
                  <wp:extent cx="2381250" cy="126111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7" t="27106" r="53037" b="42357"/>
                          <a:stretch/>
                        </pic:blipFill>
                        <pic:spPr bwMode="auto">
                          <a:xfrm>
                            <a:off x="0" y="0"/>
                            <a:ext cx="2381250" cy="1261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Circle the incorrect answer. </w:t>
            </w:r>
          </w:p>
          <w:p w14:paraId="39D1A8C5" w14:textId="77777777" w:rsidR="00B45F21" w:rsidRDefault="00B45F21" w:rsidP="00B45F21">
            <w:pPr>
              <w:rPr>
                <w:noProof/>
              </w:rPr>
            </w:pPr>
          </w:p>
          <w:p w14:paraId="3B4468AE" w14:textId="77777777" w:rsidR="00B45F21" w:rsidRDefault="00B45F21" w:rsidP="00B45F21">
            <w:pPr>
              <w:rPr>
                <w:noProof/>
              </w:rPr>
            </w:pPr>
          </w:p>
        </w:tc>
      </w:tr>
      <w:tr w:rsidR="00B45F21" w14:paraId="771A81B1" w14:textId="77777777" w:rsidTr="00C830DE">
        <w:trPr>
          <w:trHeight w:val="2383"/>
        </w:trPr>
        <w:tc>
          <w:tcPr>
            <w:tcW w:w="5770" w:type="dxa"/>
          </w:tcPr>
          <w:p w14:paraId="60268DAB" w14:textId="77777777" w:rsidR="00B45F21" w:rsidRDefault="00B45F21" w:rsidP="00B45F21">
            <w:pPr>
              <w:pStyle w:val="ListParagraph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A786372" wp14:editId="278C008E">
                  <wp:simplePos x="0" y="0"/>
                  <wp:positionH relativeFrom="column">
                    <wp:posOffset>252296</wp:posOffset>
                  </wp:positionH>
                  <wp:positionV relativeFrom="paragraph">
                    <wp:posOffset>226044</wp:posOffset>
                  </wp:positionV>
                  <wp:extent cx="2222500" cy="1469390"/>
                  <wp:effectExtent l="0" t="0" r="635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1" t="27389" r="50324" b="31542"/>
                          <a:stretch/>
                        </pic:blipFill>
                        <pic:spPr bwMode="auto">
                          <a:xfrm>
                            <a:off x="0" y="0"/>
                            <a:ext cx="2222500" cy="1469390"/>
                          </a:xfrm>
                          <a:prstGeom prst="flowChartAlternateProcess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Complete the calculations </w:t>
            </w:r>
          </w:p>
        </w:tc>
        <w:tc>
          <w:tcPr>
            <w:tcW w:w="5627" w:type="dxa"/>
          </w:tcPr>
          <w:p w14:paraId="4215D414" w14:textId="77777777" w:rsidR="00B45F21" w:rsidRDefault="00B45F21" w:rsidP="00B45F21">
            <w:pPr>
              <w:pStyle w:val="ListParagraph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0FE0FE4" wp14:editId="6DB48287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243840</wp:posOffset>
                  </wp:positionV>
                  <wp:extent cx="2204720" cy="1359535"/>
                  <wp:effectExtent l="0" t="0" r="508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12" t="29081" r="13697" b="32456"/>
                          <a:stretch/>
                        </pic:blipFill>
                        <pic:spPr bwMode="auto">
                          <a:xfrm>
                            <a:off x="0" y="0"/>
                            <a:ext cx="2204720" cy="1359535"/>
                          </a:xfrm>
                          <a:prstGeom prst="flowChartAlternateProcess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Complete the calculations</w:t>
            </w:r>
          </w:p>
          <w:p w14:paraId="5A75DFE0" w14:textId="77777777" w:rsidR="00B45F21" w:rsidRDefault="00B45F21" w:rsidP="00B45F21">
            <w:pPr>
              <w:rPr>
                <w:noProof/>
              </w:rPr>
            </w:pPr>
          </w:p>
        </w:tc>
      </w:tr>
      <w:tr w:rsidR="00B45F21" w14:paraId="2EA4799A" w14:textId="77777777" w:rsidTr="00C830DE">
        <w:trPr>
          <w:trHeight w:val="3177"/>
        </w:trPr>
        <w:tc>
          <w:tcPr>
            <w:tcW w:w="5770" w:type="dxa"/>
          </w:tcPr>
          <w:p w14:paraId="4EEE6407" w14:textId="61B66CDA" w:rsidR="00B45F21" w:rsidRDefault="00B45F21" w:rsidP="00B45F21">
            <w:pPr>
              <w:pStyle w:val="ListParagraph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t xml:space="preserve">Which </w:t>
            </w:r>
            <w:r w:rsidRPr="00B45F21">
              <w:rPr>
                <w:noProof/>
              </w:rPr>
              <w:t>numbers can be divided equally by 10</w:t>
            </w:r>
            <w:r w:rsidR="004C3A22">
              <w:rPr>
                <w:noProof/>
              </w:rPr>
              <w:t>?</w:t>
            </w:r>
          </w:p>
          <w:p w14:paraId="2A803CC8" w14:textId="2E7AE0A8" w:rsidR="00B45F21" w:rsidRDefault="004C3A22" w:rsidP="00B45F2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0F4C6A1" wp14:editId="614CB5D1">
                  <wp:simplePos x="0" y="0"/>
                  <wp:positionH relativeFrom="column">
                    <wp:posOffset>-39403</wp:posOffset>
                  </wp:positionH>
                  <wp:positionV relativeFrom="paragraph">
                    <wp:posOffset>238736</wp:posOffset>
                  </wp:positionV>
                  <wp:extent cx="3538963" cy="1498921"/>
                  <wp:effectExtent l="0" t="0" r="4445" b="635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1" t="32851" r="26790" b="31421"/>
                          <a:stretch/>
                        </pic:blipFill>
                        <pic:spPr bwMode="auto">
                          <a:xfrm>
                            <a:off x="0" y="0"/>
                            <a:ext cx="3538963" cy="1498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A88F23" w14:textId="5F25C4EE" w:rsidR="00B45F21" w:rsidRDefault="00B45F21" w:rsidP="00B45F21">
            <w:pPr>
              <w:rPr>
                <w:noProof/>
              </w:rPr>
            </w:pPr>
          </w:p>
          <w:p w14:paraId="22C82734" w14:textId="77777777" w:rsidR="00B45F21" w:rsidRDefault="00B45F21" w:rsidP="00B45F21">
            <w:pPr>
              <w:rPr>
                <w:noProof/>
              </w:rPr>
            </w:pPr>
          </w:p>
        </w:tc>
        <w:tc>
          <w:tcPr>
            <w:tcW w:w="5627" w:type="dxa"/>
          </w:tcPr>
          <w:p w14:paraId="7394CDB4" w14:textId="2FF15C71" w:rsidR="00B45F21" w:rsidRDefault="00C830DE" w:rsidP="004C3A22">
            <w:pPr>
              <w:pStyle w:val="ListParagraph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C3FA5AA" wp14:editId="3739E72E">
                  <wp:simplePos x="0" y="0"/>
                  <wp:positionH relativeFrom="column">
                    <wp:posOffset>42256</wp:posOffset>
                  </wp:positionH>
                  <wp:positionV relativeFrom="paragraph">
                    <wp:posOffset>438415</wp:posOffset>
                  </wp:positionV>
                  <wp:extent cx="3452181" cy="1244278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1" t="33211" r="23946" b="33926"/>
                          <a:stretch/>
                        </pic:blipFill>
                        <pic:spPr bwMode="auto">
                          <a:xfrm>
                            <a:off x="0" y="0"/>
                            <a:ext cx="3452181" cy="124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30DE">
              <w:rPr>
                <w:noProof/>
              </w:rPr>
              <w:t>Match the calculation to its related inverse fact</w:t>
            </w:r>
            <w:r>
              <w:rPr>
                <w:noProof/>
              </w:rPr>
              <w:t xml:space="preserve">. </w:t>
            </w:r>
          </w:p>
        </w:tc>
      </w:tr>
    </w:tbl>
    <w:p w14:paraId="60A1A1D6" w14:textId="52583C59" w:rsidR="00DF5215" w:rsidRPr="00DF5215" w:rsidRDefault="00DF5215" w:rsidP="00C830DE">
      <w:pPr>
        <w:tabs>
          <w:tab w:val="left" w:pos="7063"/>
          <w:tab w:val="left" w:pos="7683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DF5215" w:rsidRPr="00DF5215" w:rsidSect="00001A70">
      <w:headerReference w:type="even" r:id="rId16"/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9A0CE3" w14:textId="77777777" w:rsidR="00936D6A" w:rsidRDefault="00936D6A" w:rsidP="00231A67">
      <w:pPr>
        <w:spacing w:after="0" w:line="240" w:lineRule="auto"/>
      </w:pPr>
      <w:r>
        <w:separator/>
      </w:r>
    </w:p>
  </w:endnote>
  <w:endnote w:type="continuationSeparator" w:id="0">
    <w:p w14:paraId="1CF68798" w14:textId="77777777" w:rsidR="00936D6A" w:rsidRDefault="00936D6A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3E5EE" w14:textId="77777777" w:rsidR="00936D6A" w:rsidRDefault="00936D6A" w:rsidP="00231A67">
      <w:pPr>
        <w:spacing w:after="0" w:line="240" w:lineRule="auto"/>
      </w:pPr>
      <w:r>
        <w:separator/>
      </w:r>
    </w:p>
  </w:footnote>
  <w:footnote w:type="continuationSeparator" w:id="0">
    <w:p w14:paraId="1B7EDD6C" w14:textId="77777777" w:rsidR="00936D6A" w:rsidRDefault="00936D6A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46F52332" w:rsidR="00231A67" w:rsidRPr="00231A67" w:rsidRDefault="002E3BB3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>Friday</w:t>
    </w:r>
    <w:r w:rsidR="00B15D57">
      <w:rPr>
        <w:sz w:val="24"/>
        <w:szCs w:val="24"/>
        <w:u w:val="single"/>
      </w:rPr>
      <w:t xml:space="preserve"> </w:t>
    </w:r>
    <w:r>
      <w:rPr>
        <w:sz w:val="24"/>
        <w:szCs w:val="24"/>
        <w:u w:val="single"/>
      </w:rPr>
      <w:t>1</w:t>
    </w:r>
    <w:r w:rsidRPr="002E3BB3">
      <w:rPr>
        <w:sz w:val="24"/>
        <w:szCs w:val="24"/>
        <w:u w:val="single"/>
        <w:vertAlign w:val="superscript"/>
      </w:rPr>
      <w:t>st</w:t>
    </w:r>
    <w:r>
      <w:rPr>
        <w:sz w:val="24"/>
        <w:szCs w:val="24"/>
        <w:u w:val="single"/>
      </w:rPr>
      <w:t xml:space="preserve"> May </w:t>
    </w:r>
    <w:r w:rsidR="00231A67" w:rsidRPr="00231A67">
      <w:rPr>
        <w:sz w:val="24"/>
        <w:szCs w:val="24"/>
        <w:u w:val="single"/>
      </w:rPr>
      <w:t>2020</w:t>
    </w:r>
  </w:p>
  <w:bookmarkEnd w:id="0"/>
  <w:bookmarkEnd w:id="1"/>
  <w:p w14:paraId="32DED252" w14:textId="292173B3" w:rsidR="00231A67" w:rsidRPr="00231A67" w:rsidRDefault="00B15D57" w:rsidP="00231A67">
    <w:pPr>
      <w:rPr>
        <w:sz w:val="24"/>
        <w:szCs w:val="24"/>
      </w:rPr>
    </w:pPr>
    <w:r>
      <w:rPr>
        <w:sz w:val="24"/>
        <w:szCs w:val="24"/>
      </w:rPr>
      <w:t xml:space="preserve">Divide by </w:t>
    </w:r>
    <w:r w:rsidR="002E3BB3">
      <w:rPr>
        <w:sz w:val="24"/>
        <w:szCs w:val="24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133F5"/>
    <w:multiLevelType w:val="hybridMultilevel"/>
    <w:tmpl w:val="AF724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E77C6"/>
    <w:multiLevelType w:val="hybridMultilevel"/>
    <w:tmpl w:val="45728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81888"/>
    <w:multiLevelType w:val="hybridMultilevel"/>
    <w:tmpl w:val="E69ED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496F1F"/>
    <w:multiLevelType w:val="hybridMultilevel"/>
    <w:tmpl w:val="67FCCDC2"/>
    <w:lvl w:ilvl="0" w:tplc="7660B2DE">
      <w:start w:val="40"/>
      <w:numFmt w:val="decimal"/>
      <w:lvlText w:val="%1"/>
      <w:lvlJc w:val="left"/>
      <w:pPr>
        <w:ind w:left="108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E706B8"/>
    <w:multiLevelType w:val="hybridMultilevel"/>
    <w:tmpl w:val="15862570"/>
    <w:lvl w:ilvl="0" w:tplc="C17094AC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F31F1"/>
    <w:multiLevelType w:val="hybridMultilevel"/>
    <w:tmpl w:val="3B70B5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495E57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DB7C84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20"/>
  </w:num>
  <w:num w:numId="5">
    <w:abstractNumId w:val="18"/>
  </w:num>
  <w:num w:numId="6">
    <w:abstractNumId w:val="3"/>
  </w:num>
  <w:num w:numId="7">
    <w:abstractNumId w:val="17"/>
  </w:num>
  <w:num w:numId="8">
    <w:abstractNumId w:val="13"/>
  </w:num>
  <w:num w:numId="9">
    <w:abstractNumId w:val="4"/>
  </w:num>
  <w:num w:numId="10">
    <w:abstractNumId w:val="14"/>
  </w:num>
  <w:num w:numId="11">
    <w:abstractNumId w:val="11"/>
  </w:num>
  <w:num w:numId="12">
    <w:abstractNumId w:val="19"/>
  </w:num>
  <w:num w:numId="13">
    <w:abstractNumId w:val="6"/>
  </w:num>
  <w:num w:numId="14">
    <w:abstractNumId w:val="7"/>
  </w:num>
  <w:num w:numId="15">
    <w:abstractNumId w:val="1"/>
  </w:num>
  <w:num w:numId="16">
    <w:abstractNumId w:val="15"/>
  </w:num>
  <w:num w:numId="17">
    <w:abstractNumId w:val="16"/>
  </w:num>
  <w:num w:numId="18">
    <w:abstractNumId w:val="9"/>
  </w:num>
  <w:num w:numId="19">
    <w:abstractNumId w:val="8"/>
  </w:num>
  <w:num w:numId="20">
    <w:abstractNumId w:val="1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1032E"/>
    <w:rsid w:val="00024B29"/>
    <w:rsid w:val="000B29FA"/>
    <w:rsid w:val="00113086"/>
    <w:rsid w:val="00121F1B"/>
    <w:rsid w:val="00153439"/>
    <w:rsid w:val="002035E5"/>
    <w:rsid w:val="00231A67"/>
    <w:rsid w:val="00233894"/>
    <w:rsid w:val="002461C5"/>
    <w:rsid w:val="002A0D2C"/>
    <w:rsid w:val="002B225B"/>
    <w:rsid w:val="002B6048"/>
    <w:rsid w:val="002B718F"/>
    <w:rsid w:val="002C4068"/>
    <w:rsid w:val="002D6639"/>
    <w:rsid w:val="002E3BB3"/>
    <w:rsid w:val="003768FF"/>
    <w:rsid w:val="003E49B2"/>
    <w:rsid w:val="00467F62"/>
    <w:rsid w:val="00473132"/>
    <w:rsid w:val="0048474F"/>
    <w:rsid w:val="0048577B"/>
    <w:rsid w:val="004A30B4"/>
    <w:rsid w:val="004C3A22"/>
    <w:rsid w:val="004E22EB"/>
    <w:rsid w:val="00546BBD"/>
    <w:rsid w:val="00552313"/>
    <w:rsid w:val="005E1A4B"/>
    <w:rsid w:val="006044D3"/>
    <w:rsid w:val="006B62F1"/>
    <w:rsid w:val="006D6D02"/>
    <w:rsid w:val="006F59EC"/>
    <w:rsid w:val="00713AB6"/>
    <w:rsid w:val="00794617"/>
    <w:rsid w:val="007E5FB9"/>
    <w:rsid w:val="00822EAD"/>
    <w:rsid w:val="0088191C"/>
    <w:rsid w:val="008B0C65"/>
    <w:rsid w:val="00902D7E"/>
    <w:rsid w:val="009128CE"/>
    <w:rsid w:val="00936D6A"/>
    <w:rsid w:val="009458E8"/>
    <w:rsid w:val="009C774A"/>
    <w:rsid w:val="00A051B9"/>
    <w:rsid w:val="00A26230"/>
    <w:rsid w:val="00A53DCD"/>
    <w:rsid w:val="00A80EAE"/>
    <w:rsid w:val="00AC5D73"/>
    <w:rsid w:val="00AE2C6A"/>
    <w:rsid w:val="00AE7320"/>
    <w:rsid w:val="00B15D57"/>
    <w:rsid w:val="00B34D09"/>
    <w:rsid w:val="00B45F21"/>
    <w:rsid w:val="00B56CC1"/>
    <w:rsid w:val="00BB0E76"/>
    <w:rsid w:val="00C37FAD"/>
    <w:rsid w:val="00C830DE"/>
    <w:rsid w:val="00C938E9"/>
    <w:rsid w:val="00CA7AB7"/>
    <w:rsid w:val="00CB466D"/>
    <w:rsid w:val="00CD56C6"/>
    <w:rsid w:val="00D854C9"/>
    <w:rsid w:val="00D855E6"/>
    <w:rsid w:val="00DA58C9"/>
    <w:rsid w:val="00DB4FE9"/>
    <w:rsid w:val="00DF5215"/>
    <w:rsid w:val="00DF6DEE"/>
    <w:rsid w:val="00E10121"/>
    <w:rsid w:val="00F258C2"/>
    <w:rsid w:val="00F5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2020-04-24T16:20:00Z</dcterms:created>
  <dcterms:modified xsi:type="dcterms:W3CDTF">2020-04-24T16:20:00Z</dcterms:modified>
</cp:coreProperties>
</file>